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87" w:rsidRDefault="00836587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-133350</wp:posOffset>
            </wp:positionV>
            <wp:extent cx="476250" cy="904875"/>
            <wp:effectExtent l="0" t="0" r="0" b="9525"/>
            <wp:wrapNone/>
            <wp:docPr id="1" name="Imagen 1" descr="C:\Documents and Settings\usuario\Escritorio\0019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usuario\Escritorio\00190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587" w:rsidRPr="00836587" w:rsidRDefault="00836587" w:rsidP="00836587"/>
    <w:p w:rsidR="00836587" w:rsidRPr="00836587" w:rsidRDefault="00836587" w:rsidP="00836587"/>
    <w:p w:rsidR="00836587" w:rsidRPr="00097905" w:rsidRDefault="00836587" w:rsidP="00836587">
      <w:pPr>
        <w:pStyle w:val="Encabezado"/>
        <w:ind w:left="-1134"/>
        <w:rPr>
          <w:rFonts w:ascii="Berlin Sans FB Demi" w:hAnsi="Berlin Sans FB Demi"/>
          <w:b/>
          <w:sz w:val="20"/>
          <w:szCs w:val="20"/>
        </w:rPr>
      </w:pPr>
      <w:r w:rsidRPr="00097905">
        <w:rPr>
          <w:rFonts w:ascii="Berlin Sans FB Demi" w:hAnsi="Berlin Sans FB Demi"/>
          <w:b/>
          <w:sz w:val="20"/>
          <w:szCs w:val="20"/>
        </w:rPr>
        <w:t xml:space="preserve">Ayuntamiento de Las Navas de </w:t>
      </w:r>
      <w:smartTag w:uri="urn:schemas-microsoft-com:office:smarttags" w:element="PersonName">
        <w:smartTagPr>
          <w:attr w:name="ProductID" w:val=" ӌᗌ盤瑫ӘŅ̠෣෣⻄&#10;Ł類̠\dC&#10;ҘҘ㫪ၩ〫鴰䌯尺尀㄀ഀ奃ၯ䐀䍏䵕繅1䐀̀Ѐ瞾尽ഄ奃ᑯ䐀漀挀甀洀攀渀琀猀 愀渀搀 匀攀琀琀椀渀最猀᠀㰀㄀㰀乆ၰ唀畳牡潩☀̀Ѐ瞾숽㰅乆ᑰ唀猀甀愀爀椀漀ᘀ䐀㄀䨀썆႐䔀䍓䥒織1Ⰰ̀Ѐ瞾숽䨅썆ᒐ䔀猀挀爀椀琀漀爀椀漀᠀砀㔀䬀멆။匀䔀䌀刀䔀吀䄀刀촀䄀 䰀䄀匀 一䄀嘀䄀匀䀀̀Ѐ设䕅䬾멆ᑋ匀䔀䌀刀䔀吀䄀刀촀䄀 䰀䄀匀 一䄀嘀䄀匀㠀22ƍ&#10;借俠⃐㫪ၩ〫鴰䌯尺尀㄀ഀ奃ၯ䐀䍏䵕繅1䐀̀Ѐ瞾尽ഄ奃ᑯ䐀漀挀甀洀攀渀琀猀 愀渀搀 匀攀琀琀椀渀最猀᠀㰀㄀㰀乆ၰ唀畳牡潩☀̀Ѐ瞾숽㰅乆ᑰ唀猀甀愀爀椀漀ᘀ䐀㄀䨀썆႐䔀䍓䥒織1Ⰰ̀Ѐ瞾숽䨅썆ᒐ䔀猀挀爀椀琀漀爀椀漀᠀砀㔀䬀멆။匀䔀䌀刀䔀吀䄀刀촀䄀 䰀䄀匀 一䄀嘀䄀匀䀀̀Ѐ设䕅䬾멆ᑋ匀䔀䌀刀䔀吀䄀刀촀䄀 䰀䄀匀 一䄀嘀䄀匀㠀̀丘̥2dǟ&#10;俠⃐㫪ၩ〫鴰䌯尺尀㄀ഀ奃ၯ䐀䍏䵕繅1䐀̀Ѐ瞾尽ഄ奃ᑯ䐀漀挀甀洀攀渀琀猀 愀渀搀 匀攀琀琀椀渀最猀᠀㰀㄀㰀乆ၰ唀畳牡潩☀̀Ѐ瞾숽㰅乆ᑰ唀猀甀愀爀椀漀ᘀ䐀㄀䨀썆႐䔀䍓䥒織1Ⰰ̀Ѐ瞾숽䨅썆ᒐ䔀猀挀爀椀琀漀爀椀漀᠀砀㔀䬀멆။匀䔀䌀刀䔀吀䄀刀촀䄀 䰀䄀匀 一䄀嘀䄀匀䀀̀Ѐ设䕅䬾멆ᑋ匀䔀䌀刀䔀吀䄀刀촀䄀 䰀䄀匀 一䄀嘀䄀匀㠀22ǩ&#10;!俠⃐㫪ၩ〫鴰䌯尺尀㄀ഀ奃ၯ䐀䍏䵕繅1䐀̀Ѐ瞾尽ഄ奃ᑯ䐀漀挀甀洀攀渀琀猀 愀渀搀 匀攀琀琀椀渀最猀᠀㰀㄀㰀乆ၰ唀畳牡潩☀̀Ѐ瞾숽㰅乆ᑰ唀猀甀愀爀椀漀ᘀ䐀㄀䨀썆႐䔀䍓䥒織1Ⰰ̀Ѐ瞾숽䨅썆ᒐ䔀猀挀爀椀琀漀爀椀漀᠀砀㔀䬀멆။匀䔀䌀刀䔀吀䄀刀촀䄀 䰀䄀匀 一䄀嘀䄀匀䀀̀Ѐ设䕅䬾멆ᑋ匀䔀䌀刀䔀吀䄀刀촀䄀 䰀䄀匀 一䄀嘀䄀匀㠀2ĻbC:\ARCHIV~1\ARCHIV~1\MICROS~1\VBA\VBA6\VBE6.DLL\3\WINDOWS\system32\stdole2.tlb#OLE Automation8Ş 艨!俠⃐㫪ၩ〫鴰䌯尺尀㄀ഀ奃ၯ䐀䍏䵕繅1䐀̀Ѐ瞾尽ഄ奃ᑯ䐀漀挀甀洀攀渀琀猀 愀渀搀 匀攀琀琀椀渀最猀᠀㰀㄀㰀乆ၰ唀畳牡潩☀̀Ѐ瞾숽㰅乆ᑰ唀猀甀愀爀椀漀ᘀ䐀㄀䨀썆႐䔀䍓䥒織1Ⰰ̀Ѐ瞾숽䨅썆ᒐ䔀猀挀爀椀琀漀爀椀漀᠀砀㔀謀ှ匀䔀䌀刀䔀吀䄀刀촀䄀 䰀䄀匀 一䄀嘀䄀匀䀀̀Ѐ设䕅謾ᐾ匀䔀䌀刀䔀吀䄀刀촀䄀 䰀䄀匀 一䄀嘀䄀匀㠀㐀㄀踀ႈ㈀㄰4 ̀Ѐ躾躈ᒈ㈀　㄀㐀᐀&#10;8Ŧ₸#ᔄ#鿔#ꇴ#鿔#&#10;Ƙ&#10;㣈!俠⃐㫪ၩ〫鴰䌯尺尀㄀ഀ奃ၯ䐀䍏䵕繅1䐀̀Ѐ瞾尽ഄ奃ᑯ䐀漀挀甀洀攀渀琀猀 愀渀搀 匀攀琀琀椀渀最猀᠀ƋdÈĬƆ偔皔#詘#ϩƃ ProductIDƸ睋睋睋!¬ﺘ&quot;馘!﹐&quot;S&lt;噸ሴ睋!ﴘ&quot;Bƨ毠眏炠眏灌眏Ƅـ꼠̚ড়ড়ಎ২২ಎ಍߄߄ಎࡄƘࡄಎ਄Ȁ਄ಎఄดఄಎᨘ(ᨘಎᩀèᩀಎ಍ᬨᬨಎᬸᬸಎ಍಍ЉA܅ 缘̚婨̚߄ಎ蛜̚鴘!媸̚嵸̚媐̚BǪC:\Documents and Settings\Usuario\Configuración local\Archivos temporales de Internet祣㽝đ쟈ミ᫠&quot;ବඣ⌐ඥĎal1̡ĉ咐碵㦘ඣ!Ć呸碵!!̧ă呠碵!♘̧ĸ㦸ඣ髬矴غ/Ļ³Reconoce los nombres de las personas a las que ha enviado mensajes de correo electrónico recientemente. Esta operación se combina con las acciones asociadas a nombres de personas.᠀I/ŊȆ(\bden\s+)?\b((0?[1-9])|([12][0-8])|19)(\.|\s+de|\s+/|-)?\s*(feb|fev|fév|helmi|II\b|lut|Şub|Únor|únor|vas|veeb|Velj|Φεβ|лют|Лют|феб|Феб|фев|Фев)[^\.\s\-]*\.?(\s+del|\s+de|\s+/|\s*-)?\s*((19[789][0-9])|(20[0-4][0-9])|([0-9][0-9]))(\s*(года|г\.|р\.|a\.|год\.))?.))?.|р\.|a\.|год\.))?ÄIƃͤ͠D1̗ƭ&#10;1C:\ARCHIV~1\ARCHIV~1\MICROS~1\Smart Tag\FDATE.DLLQƣȀ寠␍◅䵉붻⦋퀓ㅥ` QČ版瑫爘瑫燼瑫燨瑫燘瑫⏴瑫썀̤䨈ʊ굔괸 ą泰眏汘眏灠眏Ĭｐ&quot;!泰眏汘眏灠眏Ĭｐ&quot;14!泰眏汘眏灠眏dｐ&quot;!泰眏汘眏灠眏dｐ&quot;搮汬!Ĭ₰ඥꐠ䝘表̚䠠䗘䬀̚ī&#10;PersonNameħ睋睋睋!ú뷠&quot;鮠鵐!zk噸ሴXWr`\睋!鳈!ŗ愰㝁!䆐̚&#10;Ō慘㝁!!律!Ƹŉ槸㝁埸̚!ᜤᆌ%Ň쾀翽밠밠밠ﱠ%Ɯ&#10;Ɵde1ƚ蓘⺨%Ɣ辀翽%ƱⓌ瓃易!!&#10;ƮDesc%Ʃ ඣ!卍呃⹆慍獲慨䥬瑮牥慦散䘮汩䵥灡䴮䙍⹂䍌倮偈䉈J%ǆǸ瘉!節̚ǃ瘸㝅웠#Ǿ,$ԁԀ䒶⏤矽嚱讂⢦ϩǵ䑈̧ᛠඣǭᒈヹᇰ̧Ꮀヹ왐ミ험!䠈ඣ̧!ǥDescǠבֿ̠臠眸̢ĝ&#10;乘̠Ę&#10;IcaApiě&#10;ēA&amp;brir contactoĉ䑈̧鬨āla Excma. Diputaci￳nĹ횸!玐嶙茠䀊뀵⃁௹呐䉕覂ꏸ栞⡲￢&amp;Ayudaĩ潄Ǜﱸ!誨#Ħⓤ瓃#!ģ㕈̚視!&#10;Ş₼瑭瀐瑫瀌瑫襘埛ᇒက❚떙ᆌZ罿ᆌᗌᜤ䥌䡈&#10;&#10;Ő₼瑭瀐瑫瀌瑫襘埛ᇒက❚떙ᆌ_罿ᆌᗌᜤ&#10;Ŋ환㜿搨㝁h䕴㜿Ż䑈̧⍈̧&#10;ų₼瑭瀐瑫瀌瑫襘埛ᇒက❚떙ᆌ^罿ᆌᗌᜤ䥌䡈&#10;&#10;ť₼瑭瀐瑫瀌瑫襘埛ᇒက❚떙ᆌ]罿ᆌᗌᜤ&#10;Ɵ㺔瑭⣇ᇒက❚떙먰 .罿ᗌᜤᆌÌƈ偸̧Ƒ梀ǌ詘#隸!Ǝ⚀\ƈ&#10; la Secretaria Judicialƀ䑈̧鷘ඣƸ怴睝기 魘̦鬀̦鬘̦ 鮀̦ 鬰̦ 躸̦0櫨̢@暘!0䟨̠@鹨̠pᧈ̠°ἐ̠ð着!à啠⦨̠°笨̜Ұ黸ҰӀӰ鰨̡Ӏꀈ̠Ӱ孈̡ЉCǞ0C:\ARCHIV~1\ARCHIV~1\MICROS~1\Smart Tag\MOFL.DLLL(ǌ&#10;솈දEGISTRY\USER\S-1-5-21-602162358-1454471165-682003330-1001_Classes\CLSID\{A4B544A1-438D-4B41-9325-869523E2D6C7}\LocalServersión Plan de Urgencia.doc㿀̥(Ǥ쟈ミ᫠&quot;侜̚￰! ǡヹ잜ミヹ᫠&quot;ᒌベ8&quot; Ě&quot;Ø&quot;ᘐඥЀ瞾尽ė쟈ミ᫠&quot;ᙜඥ&quot; Čヹ잜ミヹ᫠&quot;ᒌベÐ&quot;椀漀 ą¬&quot;【̚@&quot;Ѐ瞾숽Ă쟈ミ᫠&quot;⿴ඥĠ&quot; Ŀヹ잜ミヹ᫠&quot;ᒌベ〈̚䴀 İ&#10;᠀㄀/ĳ 俠⃐㫪ၩ〫鴰䌯尺尀㄀ഀ奃ၯ䐀䍏䵕繅1䐀̀Ѐ瞾尽ഄ奃ᑯ䐀漀挀甀洀攀渀琀猀 愀渀搀 匀攀琀琀椀渀最猀᠀㰀㄀㰀乆ၰ唀畳牡潩☀̀Ѐ瞾숽㰅乆ᑰ唀猀甀愀爀椀漀ᘀ昀㄀夀嵃፦䐀呁协繄1一̀Ѐ瞾숽夅嵃ᑦ㠀䐀愀琀漀猀 搀攀 瀀爀漀最爀愀洀愀䀀桳汥㍬⸲汤ⱬ㈭㜱㔶᠀䈀㄀开❅ᑅ䴀䍉佒繓1⨀̀Ѐ瞾숽弅❅ᑅ䴀椀挀爀漀猀漀昀琀᠀㔀/BȈȈocuments and Settings\Usuario\Escritorio\SECRETARÍA LAS NAVAS8Ŭᗌ!Ш&quot;ᕠ!ũ쟈ミ᫠&quot;䛴̚Ϙ&quot; Ŧヹ잜ミヹ᫠&quot;ᒌベР&quot; Ɵϼ&quot;՘&quot;ΐ&quot;ш&quot;Ɣ.t.:ƗFátimaezƌ02en ListƉ쟈ミ᫠&quot;䛜̚曠!Ɔ&#10;RamosƁ&#10;撀̢ Ƽヹ잜ミヹ᫠&quot;ᒌベ龰̠ Ƶ朄!枠!Ш&quot; ENRƲ&#10;Fecha ƭヹ잜ミヹ᫠&quot;ᒌベⶠඥ Ʀ쟈ミ᫠&quot;'䫄ට؀&quot; ƣヹ잜ミヹ᫠&quot;ᒌベو&quot; ǔؤ&quot;ۨ&quot;ⶨඥǑ쟈ミ᫠&quot;-܌&quot;ژ&quot; ǎヹ잜ミヹ᫠&quot;ᒌベ۠&quot;Ѐ Ǉڼ&quot;ݠ&quot;ِ&quot; 䰀䄀匀Ǽseguido㄰4 ̀ǹ쟈ミ᫠&quot;­ބ&quot;䬠ටǶ䭄ට䲐ටۨ&quot;䌀漀渀瘀ǳ&#10;AǮ자̧俠⃐㫪ၩ〫鴰䌯尺尀㄀ഀ奃ၯ䐀䍏䵕繅1䐀̀Ѐ瞾尽ഄ奃ᑯ䐀漀挀甀洀攀渀琀猀 愀渀搀 匀攀琀琀椀渀最猀᠀㰀㄀㰀乆ၰ唀畳牡潩☀̀Ѐ瞾숽㰅乆ᑰ唀猀甀愀爀椀漀ᘀ䐀㄀䨀썆႐䔀䍓䥒織1Ⰰ̀Ѐ瞾숽䨅썆ᒐ䔀猀挀爀椀琀漀爀椀漀᠀砀㔀䬀멆။匀䔀䌀刀䔀吀䄀刀촀䄀 䰀䄀匀 一䄀嘀䄀匀䀀̀Ѐ设䕅䬾멆ᑋ匀䔀䌀刀䔀吀䄀刀촀䄀 䰀䄀匀 一䄀嘀䄀匀㠀㐀㄀鴀絅၀㈀㄰4 ̀Ѐ躾鶈絅ᑀ㈀　㄀㐀᐀䈀㄀錀偅်䌀湯敶楮獯⨀̀Ѐ鎾ᕅ錺偅ᐺ䌀漀渀瘀攀渀椀漀猀᠀＀AįC:\Documents and Settings\All Users\Documentos\Mis imágenesş#礪u롊̴눰̴纂̷ቀඥ&quot;__SRP_⍘ඥHŒ&#10;借俠⃐㫪ၩ〫鴰䌯尺尀㄀ഀ奃ၯ䐀䍏䵕繅1䐀̀Ѐ瞾尽ഄ奃ᑯ䐀漀挀甀洀攀渀琀猀 愀渀搀 匀攀琀琀椀渀最猀᠀㰀㄀㰀乆ၰ唀畳牡潩☀̀Ѐ瞾숽㰅乆ᑰ唀猀甀愀爀椀漀ᘀ䐀㄀䨀썆႐䔀䍓䥒織1Ⰰ̀Ѐ瞾숽䨅썆ᒐ䔀猀挀爀椀琀漀爀椀漀᠀砀㔀䬀멆။匀䔀䌀刀䔀吀䄀刀촀䄀 䰀䄀匀 一䄀嘀䄀匀䀀̀Ѐ设䕅䬾멆ᑋ匀䔀䌀刀䔀吀䄀刀촀䄀 䰀䄀匀 一䄀嘀䄀匀㠀㐀㄀鴀絅၀㈀㄰4 ̀Ѐ躾鶈絅ᑀ㈀　㄀㐀᐀䈀㄀錀偅်䌀湯敶楮獯⨀̀Ѐ鎾ᕅ錺偅ᐺ䌀漀渀瘀攀渀椀漀猀᠀㨀㄀䬀၈䔀剎卅A␀̀Ѐ鎾䱅䬺ᑈ䔀一刀䔀匀䄀ᘀHHƊ&#10;俠⃐㫪ၩ〫鴰䌯尺尀㄀ഀ奃ၯ䐀䍏䵕繅1䐀̀Ѐ瞾尽ഄ奃ᑯ䐀漀挀甀洀攀渀琀猀 愀渀搀 匀攀琀琀椀渀最猀᠀㰀㄀㰀乆ၰ唀畳牡潩☀̀Ѐ瞾숽㰅乆ᑰ唀猀甀愀爀椀漀ᘀ䐀㄀䨀썆႐䔀䍓䥒織1Ⰰ̀Ѐ瞾숽䨅썆ᒐ䔀猀挀爀椀琀漀爀椀漀᠀砀㔀䨀썆႐匀䔀䌀刀䔀吀䄀刀촀䄀 䰀䄀匀 一䄀嘀䄀匀䀀̀Ѐ设䕅䨾썆ᒐ匀䔀䌀刀䔀吀䄀刀촀䄀 䰀䄀匀 一䄀嘀䄀匀㠀㐀㄀鴀絅၀㈀㄰4 ̀Ѐ躾鶈絅ᑀ㈀　㄀㐀᐀䈀㄀錀偅်䌀湯敶楮獯⨀̀Ѐ鎾ᕅ錺偅ᐺ䌀漀渀瘀攀渀椀漀猀᠀㨀㄀䬀၈䔀剎卅A␀̀Ѐ鎾䱅䬺ᑈ䔀一刀䔀匀䄀ᘀ2HHǂ&#10;ಸ&quot;俠⃐㫪ၩ〫鴰䌯尺尀㄀ഀ奃ၯ䐀䍏䵕繅1䐀̀Ѐ瞾尽ഄ奃ᑯ䐀漀挀甀洀攀渀琀猀 愀渀搀 匀攀琀琀椀渀最猀᠀㰀㄀㰀乆ၰ唀畳牡潩☀̀Ѐ瞾숽㰅乆ᑰ唀猀甀愀爀椀漀ᘀ䐀㄀䨀썆႐䔀䍓䥒織1Ⰰ̀Ѐ瞾숽䨅썆ᒐ䔀猀挀爀椀琀漀爀椀漀᠀砀㔀䬀멆။匀䔀䌀刀䔀吀䄀刀촀䄀 䰀䄀匀 一䄀嘀䄀匀䀀̀Ѐ设䕅䬾멆ᑋ匀䔀䌀刀䔀吀䄀刀촀䄀 䰀䄀匀 一䄀嘀䄀匀㠀㐀㄀鴀絅၀㈀㄰4 ̀Ѐ躾鶈絅ᑀ㈀　㄀㐀᐀䈀㄀錀偅်䌀湯敶楮獯⨀̀Ѐ鎾ᕅ錺偅ᐺ䌀漀渀瘀攀渀椀漀猀᠀㨀㄀䬀၈䔀剎卅A␀̀Ѐ鎾䱅䬺ᑈ䔀一刀䔀匀䄀ᘀ 鉌휆HHĺ&#10;໸&quot;俠⃐㫪ၩ〫鴰䌯尺尀㄀ഀ奃ၯ䐀䍏䵕繅1䐀̀Ѐ瞾尽ഄ奃ᑯ䐀漀挀甀洀攀渀琀猀 愀渀搀 匀攀琀琀椀渀最猀᠀㰀㄀㰀乆ၰ唀畳牡潩☀̀Ѐ瞾숽㰅乆ᑰ唀猀甀愀爀椀漀ᘀ䐀㄀䨀썆႐䔀䍓䥒織1Ⰰ̀Ѐ瞾숽䨅썆ᒐ䔀猀挀爀椀琀漀爀椀漀᠀砀㔀䬀멆။匀䔀䌀刀䔀吀䄀刀촀䄀 䰀䄀匀 一䄀嘀䄀匀䀀̀Ѐ设䕅䬾멆ᑋ匀䔀䌀刀䔀吀䄀刀촀䄀 䰀䄀匀 一䄀嘀䄀匀㠀㐀㄀鴀絅၀㈀㄰4 ̀Ѐ躾鶈絅ᑀ㈀　㄀㐀᐀䈀㄀錀偅်䌀湯敶楮獯⨀̀Ѐ鎾ᕅ錺偅ᐺ䌀漀渀瘀攀渀椀漀猀᠀㨀㄀䬀၈䔀剎卅A␀̀Ѐ鎾䱅䬺ᑈ䔀一刀䔀匀䄀ᘀ2HŲ泰眏汘眏灠眏Ĭ埀̜Ꭴ&quot;泰眏汘眏灠眏Ĭ埀̜14፸&quot;泰眏汘眏灠眏d埀̜ᏼ&quot;泰眏汘眏灠眏d埀̜r.Ꮠ&quot;ƙ&#10; DirecciónTƕ䌍潙佄啃䕍ㅾD뻯㵷ќ䌍潙Documents and Settings&lt;1䘼灎獕慵楲o&amp;뻯㵷ׂ䘼灎UsuarioD1䙊郃卅剃呉ㅾ,뻯㵷ׂ䙊郃Escritoriox5䙊郃SECRETARÍA LAS NAVAS@뻯䖋㹅䙊郃SECRETARÍA LAS NAVAS841䖝䁽〲㐱 뻯䖎裘䖝䁽2014B1䖓㩐潃癮湥潩s*뻯䖓㨕䖓㩐Convenios:1䙋䣪久䕒䅓$뻯䖓㩌䙋䣪ENRESA2䖑䩤 晏捩潩䌠湯敶楮⁯楦浲摡⁯久䕒䅓搮捯\뻯䖓㩙䖓㩙Oficio Convenio firmado ENRESA.doc2ᵊ鞳WTǁ潄畣敭瑮⁳湡⁤敓瑴湩獧D뻯Documents and Settings&amp;&lt;1獕慵楲o&amp;뻯UsuarioZ1慄潴⁳敤瀠潲牧浡a:뻯Datos de programa B1楍牣獯景t*뻯Microsoft:1晏楦散$뻯Office@1敒楣湥整(뻯Recienteì6Certificado Decreto Encomienda de Gestión.doc.LNKz뻯Certificado Decreto Encomienda de Gestión.doc.LNKr!WĨLEspañol (alfabetización internacional)iiᨸ&quot;1Eᩐ&quot;T&#10;ASVCi&quot;aDᩘ&quot;e졤EmdesncS?\d))1"/>
        </w:smartTagPr>
        <w:r w:rsidRPr="00097905">
          <w:rPr>
            <w:rFonts w:ascii="Berlin Sans FB Demi" w:hAnsi="Berlin Sans FB Demi"/>
            <w:b/>
            <w:sz w:val="20"/>
            <w:szCs w:val="20"/>
          </w:rPr>
          <w:t>la Concepción</w:t>
        </w:r>
      </w:smartTag>
    </w:p>
    <w:p w:rsidR="00836587" w:rsidRPr="00097905" w:rsidRDefault="00836587" w:rsidP="00836587">
      <w:pPr>
        <w:pStyle w:val="Encabezado"/>
        <w:ind w:left="-1276"/>
        <w:rPr>
          <w:b/>
          <w:sz w:val="16"/>
          <w:szCs w:val="16"/>
        </w:rPr>
      </w:pPr>
      <w:r w:rsidRPr="00097905">
        <w:rPr>
          <w:b/>
          <w:sz w:val="16"/>
          <w:szCs w:val="16"/>
        </w:rPr>
        <w:t xml:space="preserve">                  Plaza de España, 7   C.P 41460 SEVILLA</w:t>
      </w:r>
    </w:p>
    <w:p w:rsidR="00836587" w:rsidRPr="00097905" w:rsidRDefault="00836587" w:rsidP="00836587">
      <w:pPr>
        <w:pStyle w:val="Encabezado"/>
        <w:ind w:left="-1134"/>
        <w:rPr>
          <w:b/>
          <w:sz w:val="16"/>
          <w:szCs w:val="16"/>
        </w:rPr>
      </w:pPr>
      <w:r w:rsidRPr="00097905">
        <w:rPr>
          <w:b/>
          <w:sz w:val="16"/>
          <w:szCs w:val="16"/>
        </w:rPr>
        <w:t xml:space="preserve">                    </w:t>
      </w:r>
      <w:proofErr w:type="spellStart"/>
      <w:r w:rsidRPr="00097905">
        <w:rPr>
          <w:b/>
          <w:sz w:val="16"/>
          <w:szCs w:val="16"/>
        </w:rPr>
        <w:t>Tlf</w:t>
      </w:r>
      <w:proofErr w:type="spellEnd"/>
      <w:r w:rsidRPr="00097905">
        <w:rPr>
          <w:b/>
          <w:sz w:val="16"/>
          <w:szCs w:val="16"/>
        </w:rPr>
        <w:t xml:space="preserve">. 955885800 </w:t>
      </w:r>
      <w:r>
        <w:rPr>
          <w:b/>
          <w:sz w:val="16"/>
          <w:szCs w:val="16"/>
        </w:rPr>
        <w:t>/</w:t>
      </w:r>
      <w:r w:rsidRPr="00097905">
        <w:rPr>
          <w:b/>
          <w:sz w:val="16"/>
          <w:szCs w:val="16"/>
        </w:rPr>
        <w:t xml:space="preserve"> FAX. 955885259</w:t>
      </w:r>
    </w:p>
    <w:p w:rsidR="00533F02" w:rsidRDefault="00533F02" w:rsidP="00836587"/>
    <w:p w:rsidR="00A95181" w:rsidRPr="0066496D" w:rsidRDefault="00A95181" w:rsidP="00A95181">
      <w:pPr>
        <w:suppressAutoHyphens/>
        <w:jc w:val="center"/>
        <w:rPr>
          <w:rFonts w:cs="Calibri"/>
          <w:b/>
          <w:i/>
          <w:sz w:val="36"/>
          <w:szCs w:val="36"/>
        </w:rPr>
      </w:pPr>
      <w:r w:rsidRPr="0066496D">
        <w:rPr>
          <w:rFonts w:cs="Calibri"/>
          <w:b/>
          <w:i/>
          <w:sz w:val="36"/>
          <w:szCs w:val="36"/>
        </w:rPr>
        <w:t>ANEXO II</w:t>
      </w:r>
    </w:p>
    <w:p w:rsidR="00A95181" w:rsidRPr="0066496D" w:rsidRDefault="00A95181" w:rsidP="00A95181">
      <w:pPr>
        <w:suppressAutoHyphens/>
        <w:rPr>
          <w:rFonts w:cs="Calibri"/>
          <w:i/>
        </w:rPr>
      </w:pPr>
    </w:p>
    <w:p w:rsidR="00A95181" w:rsidRPr="0066496D" w:rsidRDefault="00A95181" w:rsidP="00A95181">
      <w:pPr>
        <w:suppressAutoHyphens/>
        <w:jc w:val="both"/>
        <w:rPr>
          <w:rFonts w:ascii="Arial Narrow" w:hAnsi="Arial Narrow" w:cs="Calibri"/>
          <w:i/>
        </w:rPr>
      </w:pPr>
      <w:r w:rsidRPr="0066496D">
        <w:rPr>
          <w:rFonts w:ascii="Arial Narrow" w:hAnsi="Arial Narrow" w:cs="Calibri"/>
          <w:i/>
        </w:rPr>
        <w:t xml:space="preserve">D._____________________________________________________ con NIF nº____________________________ y domicilio a efectos de notificaciones en _____________________________________________ </w:t>
      </w:r>
    </w:p>
    <w:p w:rsidR="00A95181" w:rsidRPr="0066496D" w:rsidRDefault="00A95181" w:rsidP="00A95181">
      <w:pPr>
        <w:suppressAutoHyphens/>
        <w:jc w:val="center"/>
        <w:rPr>
          <w:rFonts w:ascii="Arial Narrow" w:hAnsi="Arial Narrow" w:cs="Calibri"/>
          <w:b/>
          <w:i/>
        </w:rPr>
      </w:pPr>
      <w:r w:rsidRPr="0066496D">
        <w:rPr>
          <w:rFonts w:ascii="Arial Narrow" w:hAnsi="Arial Narrow" w:cs="Calibri"/>
          <w:b/>
          <w:i/>
        </w:rPr>
        <w:t>DECLARO BAJO MI RESPONSABILIDAD:</w:t>
      </w:r>
    </w:p>
    <w:p w:rsidR="00A95181" w:rsidRPr="0066496D" w:rsidRDefault="00A95181" w:rsidP="00A95181">
      <w:pPr>
        <w:suppressAutoHyphens/>
        <w:ind w:firstLine="708"/>
        <w:jc w:val="both"/>
        <w:rPr>
          <w:rFonts w:ascii="Arial Narrow" w:hAnsi="Arial Narrow" w:cs="Calibri"/>
          <w:i/>
        </w:rPr>
      </w:pPr>
      <w:r w:rsidRPr="0066496D">
        <w:rPr>
          <w:rFonts w:ascii="Arial Narrow" w:hAnsi="Arial Narrow" w:cs="Calibri"/>
          <w:b/>
          <w:i/>
        </w:rPr>
        <w:t>PRIMERO:</w:t>
      </w:r>
      <w:r w:rsidRPr="0066496D">
        <w:rPr>
          <w:rFonts w:ascii="Arial Narrow" w:hAnsi="Arial Narrow" w:cs="Calibri"/>
          <w:i/>
        </w:rPr>
        <w:t xml:space="preserve"> NO haber sido separado mediante expediente disciplinario del servicio de cualquiera de las Administraciones Públicas o de los órganos constituciones o estatutarios de las Comunidades Autónomas, ni hallarse en inhabilitación absoluta o especial para empleos o cargos públicos por resolución judicial, para el acceso al cuerpo o escala de funcionario, o para ejercer funciones similares a los a las que desempeñaban en el caso del personal laboral, en el que hubiese sido separado o inhabilitado. En el caso de ser nacional de otro Estado, no hallarse inhabilitado o en situación equivalente ni haber sido sometido a sanción disciplinaria o equivalente que impida, en su Estado, en los mismos términos el acceso al empleo público. </w:t>
      </w:r>
    </w:p>
    <w:p w:rsidR="00A95181" w:rsidRPr="0066496D" w:rsidRDefault="00A95181" w:rsidP="00A95181">
      <w:pPr>
        <w:suppressAutoHyphens/>
        <w:ind w:firstLine="708"/>
        <w:jc w:val="both"/>
        <w:rPr>
          <w:rFonts w:ascii="Arial Narrow" w:eastAsia="Times New Roman" w:hAnsi="Arial Narrow" w:cs="AlbanyAMT"/>
          <w:i/>
          <w:lang w:eastAsia="ar-SA"/>
        </w:rPr>
      </w:pPr>
      <w:r w:rsidRPr="0066496D">
        <w:rPr>
          <w:rFonts w:ascii="Arial Narrow" w:hAnsi="Arial Narrow" w:cs="Calibri"/>
          <w:b/>
          <w:i/>
        </w:rPr>
        <w:t>SEGUNDO:</w:t>
      </w:r>
      <w:r w:rsidRPr="0066496D">
        <w:rPr>
          <w:rFonts w:ascii="Arial Narrow" w:hAnsi="Arial Narrow" w:cs="Calibri"/>
          <w:i/>
        </w:rPr>
        <w:t xml:space="preserve"> </w:t>
      </w:r>
      <w:r w:rsidRPr="0066496D">
        <w:rPr>
          <w:rFonts w:ascii="Arial Narrow" w:hAnsi="Arial Narrow" w:cs="AlbanyAMT"/>
          <w:i/>
          <w:lang w:eastAsia="ar-SA"/>
        </w:rPr>
        <w:t>NO padecer enfermedad o deficiencia física o psíquica para el ejercicio de las funciones propias del puesto de trabajo.</w:t>
      </w:r>
    </w:p>
    <w:p w:rsidR="00A95181" w:rsidRPr="0066496D" w:rsidRDefault="00A95181" w:rsidP="00A95181">
      <w:pPr>
        <w:suppressAutoHyphens/>
        <w:ind w:firstLine="708"/>
        <w:rPr>
          <w:rFonts w:ascii="Arial Narrow" w:hAnsi="Arial Narrow" w:cs="AlbanyAMT"/>
          <w:i/>
          <w:sz w:val="24"/>
          <w:szCs w:val="24"/>
          <w:lang w:eastAsia="ar-SA"/>
        </w:rPr>
      </w:pPr>
    </w:p>
    <w:p w:rsidR="00A95181" w:rsidRPr="0066496D" w:rsidRDefault="00A95181" w:rsidP="00A95181">
      <w:pPr>
        <w:suppressAutoHyphens/>
        <w:jc w:val="center"/>
        <w:rPr>
          <w:rFonts w:ascii="Arial Narrow" w:hAnsi="Arial Narrow"/>
          <w:i/>
        </w:rPr>
      </w:pPr>
      <w:r w:rsidRPr="0066496D">
        <w:rPr>
          <w:rFonts w:ascii="Arial Narrow" w:hAnsi="Arial Narrow" w:cs="Calibri"/>
          <w:i/>
        </w:rPr>
        <w:t>En Las Navas de la Concepción, a ___ de Junio de 2016.</w:t>
      </w:r>
    </w:p>
    <w:p w:rsidR="00A95181" w:rsidRPr="0066496D" w:rsidRDefault="00A95181" w:rsidP="00A95181">
      <w:pPr>
        <w:suppressAutoHyphens/>
        <w:jc w:val="both"/>
        <w:rPr>
          <w:rFonts w:ascii="Arial Narrow" w:hAnsi="Arial Narrow" w:cs="Calibri"/>
          <w:i/>
        </w:rPr>
      </w:pPr>
    </w:p>
    <w:p w:rsidR="00A95181" w:rsidRPr="0066496D" w:rsidRDefault="00A95181" w:rsidP="00A95181">
      <w:pPr>
        <w:suppressAutoHyphens/>
        <w:jc w:val="center"/>
        <w:rPr>
          <w:rFonts w:ascii="Arial Narrow" w:hAnsi="Arial Narrow" w:cs="Calibri"/>
          <w:i/>
        </w:rPr>
      </w:pPr>
      <w:r w:rsidRPr="0066496D">
        <w:rPr>
          <w:rFonts w:ascii="Arial Narrow" w:hAnsi="Arial Narrow" w:cs="Calibri"/>
          <w:i/>
        </w:rPr>
        <w:t>El/ La Solicitante</w:t>
      </w:r>
    </w:p>
    <w:p w:rsidR="00A95181" w:rsidRPr="0066496D" w:rsidRDefault="00A95181" w:rsidP="00A95181">
      <w:pPr>
        <w:suppressAutoHyphens/>
        <w:jc w:val="center"/>
        <w:rPr>
          <w:rFonts w:ascii="Arial Narrow" w:hAnsi="Arial Narrow" w:cs="Calibri"/>
          <w:i/>
        </w:rPr>
      </w:pPr>
    </w:p>
    <w:p w:rsidR="00A95181" w:rsidRPr="0066496D" w:rsidRDefault="00A95181" w:rsidP="00A95181">
      <w:pPr>
        <w:suppressAutoHyphens/>
        <w:jc w:val="center"/>
        <w:rPr>
          <w:rFonts w:ascii="Arial Narrow" w:hAnsi="Arial Narrow" w:cs="Calibri"/>
          <w:i/>
        </w:rPr>
      </w:pPr>
      <w:r w:rsidRPr="0066496D">
        <w:rPr>
          <w:rFonts w:ascii="Arial Narrow" w:hAnsi="Arial Narrow" w:cs="Calibri"/>
          <w:i/>
        </w:rPr>
        <w:t>Fdo.:_____________________________”</w:t>
      </w:r>
    </w:p>
    <w:p w:rsidR="00A95181" w:rsidRPr="0066496D" w:rsidRDefault="00A95181" w:rsidP="00A95181">
      <w:pPr>
        <w:suppressAutoHyphens/>
        <w:rPr>
          <w:rFonts w:cs="Calibri"/>
          <w:i/>
          <w:lang w:eastAsia="ar-SA"/>
        </w:rPr>
      </w:pPr>
    </w:p>
    <w:p w:rsidR="00A95181" w:rsidRPr="00EF107F" w:rsidRDefault="00A95181" w:rsidP="00A95181">
      <w:pPr>
        <w:pStyle w:val="NormalWeb"/>
        <w:shd w:val="clear" w:color="auto" w:fill="FFFFFF"/>
        <w:spacing w:before="0" w:beforeAutospacing="0" w:after="120" w:afterAutospacing="0" w:line="245" w:lineRule="atLeast"/>
        <w:textAlignment w:val="baseline"/>
        <w:rPr>
          <w:rFonts w:ascii="Arial Narrow" w:hAnsi="Arial Narrow"/>
          <w:color w:val="000000"/>
        </w:rPr>
      </w:pPr>
    </w:p>
    <w:p w:rsidR="00A95181" w:rsidRPr="0066496D" w:rsidRDefault="00A95181" w:rsidP="00A95181">
      <w:pPr>
        <w:autoSpaceDE w:val="0"/>
        <w:spacing w:after="0" w:line="240" w:lineRule="auto"/>
        <w:jc w:val="center"/>
        <w:rPr>
          <w:rFonts w:ascii="Arial Narrow" w:eastAsia="Times New Roman" w:hAnsi="Arial Narrow" w:cs="Arial Narrow"/>
          <w:bCs/>
          <w:sz w:val="20"/>
          <w:szCs w:val="20"/>
          <w:lang w:eastAsia="es-ES"/>
        </w:rPr>
      </w:pPr>
    </w:p>
    <w:p w:rsidR="00836587" w:rsidRPr="00836587" w:rsidRDefault="00836587" w:rsidP="00836587">
      <w:bookmarkStart w:id="0" w:name="_GoBack"/>
      <w:bookmarkEnd w:id="0"/>
    </w:p>
    <w:sectPr w:rsidR="00836587" w:rsidRPr="008365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A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3758A"/>
    <w:multiLevelType w:val="hybridMultilevel"/>
    <w:tmpl w:val="DDBAC952"/>
    <w:lvl w:ilvl="0" w:tplc="FFB680C6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b w:val="0"/>
        <w:i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87"/>
    <w:rsid w:val="00533F02"/>
    <w:rsid w:val="00836587"/>
    <w:rsid w:val="00A9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B7C99-6239-4122-ABAF-C6F27D84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58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3658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9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Crs</dc:creator>
  <cp:keywords/>
  <dc:description/>
  <cp:lastModifiedBy>Enrique Crs</cp:lastModifiedBy>
  <cp:revision>2</cp:revision>
  <dcterms:created xsi:type="dcterms:W3CDTF">2016-06-11T11:30:00Z</dcterms:created>
  <dcterms:modified xsi:type="dcterms:W3CDTF">2016-06-11T11:30:00Z</dcterms:modified>
</cp:coreProperties>
</file>